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B6100E" w:rsidRDefault="00B6100E" w:rsidP="00B6100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EC0AF8" w:rsidRDefault="00EC0AF8" w:rsidP="00EC0AF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наименование: медицинский пункт, количество этажей – 1, </w:t>
            </w:r>
            <w:r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59,9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170533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.К</w:t>
            </w:r>
            <w:proofErr w:type="gramEnd"/>
            <w:r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Приволжский 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д.37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EC0AF8" w:rsidRDefault="00EC0AF8" w:rsidP="00EC0AF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медпункт,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220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170533:60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.К</w:t>
            </w:r>
            <w:proofErr w:type="gramEnd"/>
            <w:r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Приволжский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ул.Центральная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д.37.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A12032" w:rsidRDefault="00B6100E" w:rsidP="00A12032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EC0AF8">
              <w:t>25.09</w:t>
            </w:r>
            <w:r w:rsidRPr="00DC144E">
              <w:t>.201</w:t>
            </w:r>
            <w:r w:rsidR="00A7639C">
              <w:t>9</w:t>
            </w:r>
            <w:r w:rsidRPr="00DC144E">
              <w:t xml:space="preserve"> </w:t>
            </w:r>
            <w:r>
              <w:t>в 09:00:00</w:t>
            </w:r>
          </w:p>
          <w:p w:rsidR="00EC0AF8" w:rsidRDefault="00B6100E" w:rsidP="00EC0AF8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="00EC0AF8" w:rsidRPr="00F315CD">
              <w:t>25.09.2019</w:t>
            </w:r>
            <w:r w:rsidR="00EC0AF8">
              <w:t xml:space="preserve"> </w:t>
            </w:r>
            <w:r w:rsidR="00EC0AF8" w:rsidRPr="00695B4D">
              <w:t xml:space="preserve">в </w:t>
            </w:r>
            <w:r w:rsidR="00EC0AF8" w:rsidRPr="00F315CD">
              <w:t>09:10:35</w:t>
            </w:r>
            <w:r w:rsidR="00EC0AF8" w:rsidRPr="00170CF5">
              <w:t xml:space="preserve"> </w:t>
            </w:r>
          </w:p>
          <w:p w:rsidR="00F32EFA" w:rsidRPr="00695AE1" w:rsidRDefault="001E1461" w:rsidP="00EC0AF8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EC0AF8">
              <w:rPr>
                <w:iCs/>
              </w:rPr>
              <w:t>848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Default="00F32EFA" w:rsidP="001E1461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A12032" w:rsidRDefault="001E1461" w:rsidP="00B6100E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="00EC0AF8">
              <w:rPr>
                <w:b/>
              </w:rPr>
              <w:t xml:space="preserve"> - </w:t>
            </w:r>
          </w:p>
          <w:p w:rsidR="00A12032" w:rsidRDefault="001E1461" w:rsidP="00A12032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EC0AF8" w:rsidRPr="00F315CD">
              <w:rPr>
                <w:color w:val="033522"/>
              </w:rPr>
              <w:t>Зайцев Дмитрий Владимирович</w:t>
            </w:r>
            <w:r w:rsidR="00EC0AF8">
              <w:rPr>
                <w:color w:val="033522"/>
              </w:rPr>
              <w:t>.</w:t>
            </w:r>
          </w:p>
          <w:p w:rsidR="00F32EFA" w:rsidRPr="00F32EFA" w:rsidRDefault="001E1461" w:rsidP="00EC0AF8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EC0AF8">
              <w:t>7</w:t>
            </w:r>
            <w:r w:rsidR="00A12032">
              <w:t>9</w:t>
            </w:r>
            <w:r w:rsidR="00EC0AF8">
              <w:t>7</w:t>
            </w:r>
            <w:r w:rsidR="00A12032">
              <w:t> </w:t>
            </w:r>
            <w:r w:rsidR="00EC0AF8">
              <w:t>037</w:t>
            </w:r>
            <w:r w:rsidR="00A12032">
              <w:t>,00</w:t>
            </w:r>
            <w:r w:rsidRPr="00F82161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2032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639C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05BA"/>
    <w:rsid w:val="00EA388B"/>
    <w:rsid w:val="00EA4100"/>
    <w:rsid w:val="00EA7BED"/>
    <w:rsid w:val="00EB0AFD"/>
    <w:rsid w:val="00EB2191"/>
    <w:rsid w:val="00EB2538"/>
    <w:rsid w:val="00EC028C"/>
    <w:rsid w:val="00EC0AF8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2161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E176-DB3D-4210-BBB3-8911A375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2019-10-01T10:01:00Z</dcterms:created>
  <dcterms:modified xsi:type="dcterms:W3CDTF">2019-10-01T10:01:00Z</dcterms:modified>
</cp:coreProperties>
</file>