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5D58DF" w:rsidRPr="005D58DF">
        <w:rPr>
          <w:szCs w:val="28"/>
        </w:rPr>
        <w:t>30.09.</w:t>
      </w:r>
      <w:r w:rsidR="00964255" w:rsidRPr="00964255">
        <w:rPr>
          <w:szCs w:val="28"/>
        </w:rPr>
        <w:t>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36393A">
        <w:rPr>
          <w:szCs w:val="28"/>
        </w:rPr>
        <w:t xml:space="preserve"> </w:t>
      </w:r>
      <w:r w:rsidR="005D58DF">
        <w:rPr>
          <w:szCs w:val="28"/>
        </w:rPr>
        <w:t>01.10</w:t>
      </w:r>
      <w:r w:rsidR="0036393A">
        <w:rPr>
          <w:szCs w:val="28"/>
        </w:rPr>
        <w:t>.2021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352182" w:rsidRPr="00905708" w:rsidRDefault="00436D9A" w:rsidP="00352182">
      <w:pPr>
        <w:contextualSpacing/>
        <w:jc w:val="both"/>
        <w:rPr>
          <w:color w:val="000000" w:themeColor="text1"/>
          <w:sz w:val="24"/>
          <w:szCs w:val="24"/>
        </w:rPr>
      </w:pPr>
      <w:r w:rsidRPr="00905708">
        <w:rPr>
          <w:sz w:val="24"/>
          <w:szCs w:val="24"/>
        </w:rPr>
        <w:t xml:space="preserve">Отказать в допуске к участию в Аукционе </w:t>
      </w:r>
      <w:r w:rsidRPr="00905708">
        <w:rPr>
          <w:b/>
          <w:sz w:val="24"/>
          <w:szCs w:val="24"/>
        </w:rPr>
        <w:t xml:space="preserve">по лоту № </w:t>
      </w:r>
      <w:r w:rsidR="005D58DF" w:rsidRPr="00905708">
        <w:rPr>
          <w:b/>
          <w:sz w:val="24"/>
          <w:szCs w:val="24"/>
        </w:rPr>
        <w:t>3</w:t>
      </w:r>
      <w:r w:rsidRPr="00905708">
        <w:rPr>
          <w:sz w:val="24"/>
          <w:szCs w:val="24"/>
        </w:rPr>
        <w:t xml:space="preserve"> </w:t>
      </w:r>
      <w:r w:rsidR="005D58DF" w:rsidRPr="00905708">
        <w:rPr>
          <w:sz w:val="24"/>
          <w:szCs w:val="24"/>
        </w:rPr>
        <w:t xml:space="preserve">ИП Гарипову Марату </w:t>
      </w:r>
      <w:proofErr w:type="spellStart"/>
      <w:r w:rsidR="005D58DF" w:rsidRPr="00905708">
        <w:rPr>
          <w:sz w:val="24"/>
          <w:szCs w:val="24"/>
        </w:rPr>
        <w:t>Раяновичу</w:t>
      </w:r>
      <w:proofErr w:type="spellEnd"/>
      <w:r w:rsidR="005D58DF" w:rsidRPr="00905708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5D58DF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436D9A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1E1A20"/>
    <w:rsid w:val="00352182"/>
    <w:rsid w:val="00352749"/>
    <w:rsid w:val="0036393A"/>
    <w:rsid w:val="00436D9A"/>
    <w:rsid w:val="004F4DC1"/>
    <w:rsid w:val="00535A2D"/>
    <w:rsid w:val="005D58DF"/>
    <w:rsid w:val="006F2372"/>
    <w:rsid w:val="006F2F2D"/>
    <w:rsid w:val="00811F63"/>
    <w:rsid w:val="00905708"/>
    <w:rsid w:val="00964255"/>
    <w:rsid w:val="00A71510"/>
    <w:rsid w:val="00B6460E"/>
    <w:rsid w:val="00CA7CA3"/>
    <w:rsid w:val="00CF2B59"/>
    <w:rsid w:val="00D53AC5"/>
    <w:rsid w:val="00DE3366"/>
    <w:rsid w:val="00E538EF"/>
    <w:rsid w:val="00EB1F6B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2021-09-30T13:44:00Z</dcterms:created>
  <dcterms:modified xsi:type="dcterms:W3CDTF">2021-09-30T13:44:00Z</dcterms:modified>
</cp:coreProperties>
</file>