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E02" w:rsidRPr="00D649E9" w:rsidRDefault="00E42E02" w:rsidP="00E42E02">
      <w:pPr>
        <w:spacing w:line="360" w:lineRule="auto"/>
        <w:ind w:firstLine="709"/>
        <w:contextualSpacing/>
        <w:jc w:val="center"/>
        <w:rPr>
          <w:b/>
        </w:rPr>
      </w:pPr>
      <w:r w:rsidRPr="00D649E9">
        <w:rPr>
          <w:b/>
        </w:rPr>
        <w:t xml:space="preserve">Извещение об отмене </w:t>
      </w:r>
      <w:r w:rsidR="00536C05" w:rsidRPr="00D649E9">
        <w:rPr>
          <w:b/>
        </w:rPr>
        <w:t>торгов</w:t>
      </w:r>
    </w:p>
    <w:p w:rsidR="00E42E02" w:rsidRPr="00D649E9" w:rsidRDefault="00DB0B57" w:rsidP="00DB0B57">
      <w:pPr>
        <w:tabs>
          <w:tab w:val="left" w:pos="5490"/>
        </w:tabs>
        <w:spacing w:line="360" w:lineRule="auto"/>
        <w:ind w:firstLine="709"/>
        <w:contextualSpacing/>
        <w:jc w:val="both"/>
        <w:rPr>
          <w:b/>
        </w:rPr>
      </w:pPr>
      <w:r w:rsidRPr="00D649E9">
        <w:rPr>
          <w:b/>
        </w:rPr>
        <w:tab/>
      </w:r>
    </w:p>
    <w:p w:rsidR="00493139" w:rsidRDefault="008338DE" w:rsidP="00D649E9">
      <w:pPr>
        <w:jc w:val="both"/>
      </w:pPr>
      <w:r w:rsidRPr="00D649E9">
        <w:rPr>
          <w:b/>
        </w:rPr>
        <w:t>Министерство земельных и имущественных отношений Республики Татарстан</w:t>
      </w:r>
      <w:r w:rsidR="0081709A" w:rsidRPr="00D649E9">
        <w:t xml:space="preserve"> </w:t>
      </w:r>
      <w:r w:rsidR="004C6F49" w:rsidRPr="00D649E9">
        <w:t xml:space="preserve">информирует об отказе от проведения </w:t>
      </w:r>
      <w:r w:rsidR="00D649E9" w:rsidRPr="00D649E9">
        <w:t>о</w:t>
      </w:r>
      <w:r w:rsidR="00D649E9" w:rsidRPr="00D649E9">
        <w:rPr>
          <w:color w:val="000000"/>
        </w:rPr>
        <w:t xml:space="preserve">ткрытых аукционов на повышение стоимости с открытой формой подачи предложений по цене по реализации государственного имущества проводимый в электронной форме, </w:t>
      </w:r>
      <w:r w:rsidR="004C6F49" w:rsidRPr="00D649E9">
        <w:t>назначенн</w:t>
      </w:r>
      <w:r w:rsidR="00D649E9" w:rsidRPr="00D649E9">
        <w:t>ых</w:t>
      </w:r>
      <w:r w:rsidR="00493139">
        <w:t>:</w:t>
      </w:r>
    </w:p>
    <w:p w:rsidR="00493139" w:rsidRDefault="004C6F49" w:rsidP="00D649E9">
      <w:pPr>
        <w:jc w:val="both"/>
      </w:pPr>
      <w:r w:rsidRPr="00493139">
        <w:rPr>
          <w:b/>
        </w:rPr>
        <w:t xml:space="preserve">на </w:t>
      </w:r>
      <w:r w:rsidR="00D649E9" w:rsidRPr="00493139">
        <w:rPr>
          <w:b/>
        </w:rPr>
        <w:t xml:space="preserve">17 декабря 2024 года, в </w:t>
      </w:r>
      <w:r w:rsidR="00D649E9" w:rsidRPr="00493139">
        <w:rPr>
          <w:b/>
        </w:rPr>
        <w:t>отношени</w:t>
      </w:r>
      <w:r w:rsidR="00D649E9" w:rsidRPr="00493139">
        <w:rPr>
          <w:b/>
        </w:rPr>
        <w:t>и</w:t>
      </w:r>
      <w:r w:rsidR="00D649E9" w:rsidRPr="00493139">
        <w:rPr>
          <w:b/>
        </w:rPr>
        <w:t xml:space="preserve"> лотов № 1, № 2</w:t>
      </w:r>
      <w:r w:rsidR="00D649E9" w:rsidRPr="00493139">
        <w:rPr>
          <w:b/>
        </w:rPr>
        <w:t>:</w:t>
      </w:r>
      <w:r w:rsidR="00D649E9">
        <w:t xml:space="preserve"> </w:t>
      </w:r>
      <w:r w:rsidR="00D649E9" w:rsidRPr="00D649E9">
        <w:rPr>
          <w:lang w:val="en-US"/>
        </w:rPr>
        <w:t>FIAT</w:t>
      </w:r>
      <w:r w:rsidR="00D649E9" w:rsidRPr="00D649E9">
        <w:t xml:space="preserve"> 178</w:t>
      </w:r>
      <w:r w:rsidR="00D649E9" w:rsidRPr="00D649E9">
        <w:rPr>
          <w:lang w:val="en-US"/>
        </w:rPr>
        <w:t>CYN</w:t>
      </w:r>
      <w:r w:rsidR="00D649E9" w:rsidRPr="00D649E9">
        <w:t>1</w:t>
      </w:r>
      <w:r w:rsidR="00D649E9" w:rsidRPr="00D649E9">
        <w:rPr>
          <w:lang w:val="en-US"/>
        </w:rPr>
        <w:t>A</w:t>
      </w:r>
      <w:r w:rsidR="00D649E9" w:rsidRPr="00D649E9">
        <w:t xml:space="preserve"> </w:t>
      </w:r>
      <w:proofErr w:type="spellStart"/>
      <w:r w:rsidR="00D649E9" w:rsidRPr="00D649E9">
        <w:rPr>
          <w:lang w:val="en-US"/>
        </w:rPr>
        <w:t>Albea</w:t>
      </w:r>
      <w:bookmarkStart w:id="0" w:name="_GoBack"/>
      <w:bookmarkEnd w:id="0"/>
      <w:proofErr w:type="spellEnd"/>
      <w:r w:rsidR="00D649E9" w:rsidRPr="00D649E9">
        <w:t xml:space="preserve"> 2009 года выпуска, </w:t>
      </w:r>
      <w:r w:rsidR="00D649E9" w:rsidRPr="00D649E9">
        <w:rPr>
          <w:lang w:val="en-US"/>
        </w:rPr>
        <w:t>VIN</w:t>
      </w:r>
      <w:r w:rsidR="00D649E9" w:rsidRPr="00D649E9">
        <w:t xml:space="preserve"> </w:t>
      </w:r>
      <w:r w:rsidR="00D649E9" w:rsidRPr="00D649E9">
        <w:rPr>
          <w:lang w:val="en-US"/>
        </w:rPr>
        <w:t>XU</w:t>
      </w:r>
      <w:r w:rsidR="00D649E9" w:rsidRPr="00D649E9">
        <w:t>3178000</w:t>
      </w:r>
      <w:r w:rsidR="00D649E9" w:rsidRPr="00D649E9">
        <w:rPr>
          <w:lang w:val="en-US"/>
        </w:rPr>
        <w:t>AZ</w:t>
      </w:r>
      <w:r w:rsidR="00D649E9" w:rsidRPr="00D649E9">
        <w:t>132059</w:t>
      </w:r>
      <w:r w:rsidR="00D649E9">
        <w:t xml:space="preserve">, </w:t>
      </w:r>
      <w:r w:rsidR="00D649E9" w:rsidRPr="00D649E9">
        <w:rPr>
          <w:lang w:val="en-US"/>
        </w:rPr>
        <w:t>FIAT</w:t>
      </w:r>
      <w:r w:rsidR="00D649E9" w:rsidRPr="00D649E9">
        <w:t xml:space="preserve"> 178</w:t>
      </w:r>
      <w:r w:rsidR="00D649E9" w:rsidRPr="00D649E9">
        <w:rPr>
          <w:lang w:val="en-US"/>
        </w:rPr>
        <w:t>CYN</w:t>
      </w:r>
      <w:r w:rsidR="00D649E9" w:rsidRPr="00D649E9">
        <w:t>1</w:t>
      </w:r>
      <w:r w:rsidR="00D649E9" w:rsidRPr="00D649E9">
        <w:rPr>
          <w:lang w:val="en-US"/>
        </w:rPr>
        <w:t>A</w:t>
      </w:r>
      <w:r w:rsidR="00D649E9" w:rsidRPr="00D649E9">
        <w:t xml:space="preserve"> </w:t>
      </w:r>
      <w:proofErr w:type="spellStart"/>
      <w:r w:rsidR="00D649E9" w:rsidRPr="00D649E9">
        <w:rPr>
          <w:lang w:val="en-US"/>
        </w:rPr>
        <w:t>Albea</w:t>
      </w:r>
      <w:proofErr w:type="spellEnd"/>
      <w:r w:rsidR="00D649E9">
        <w:t xml:space="preserve"> </w:t>
      </w:r>
      <w:r w:rsidR="00D649E9" w:rsidRPr="00D649E9">
        <w:t>2009 года выпуска,</w:t>
      </w:r>
      <w:r w:rsidR="00D649E9">
        <w:t xml:space="preserve"> </w:t>
      </w:r>
      <w:r w:rsidR="00D649E9" w:rsidRPr="00D649E9">
        <w:rPr>
          <w:lang w:val="en-US"/>
        </w:rPr>
        <w:t>VIN</w:t>
      </w:r>
      <w:r w:rsidR="00D649E9" w:rsidRPr="00D649E9">
        <w:t xml:space="preserve"> </w:t>
      </w:r>
      <w:r w:rsidR="00D649E9" w:rsidRPr="00D649E9">
        <w:rPr>
          <w:lang w:val="en-US"/>
        </w:rPr>
        <w:t>XU</w:t>
      </w:r>
      <w:r w:rsidR="00D649E9" w:rsidRPr="00D649E9">
        <w:t>3178000</w:t>
      </w:r>
      <w:r w:rsidR="00D649E9" w:rsidRPr="00D649E9">
        <w:rPr>
          <w:lang w:val="en-US"/>
        </w:rPr>
        <w:t>AZ</w:t>
      </w:r>
      <w:r w:rsidR="00D649E9" w:rsidRPr="00D649E9">
        <w:t>131979</w:t>
      </w:r>
      <w:r w:rsidR="00493139">
        <w:t>;</w:t>
      </w:r>
    </w:p>
    <w:p w:rsidR="00D649E9" w:rsidRPr="00D649E9" w:rsidRDefault="00D649E9" w:rsidP="00D649E9">
      <w:pPr>
        <w:jc w:val="both"/>
      </w:pPr>
      <w:r w:rsidRPr="00493139">
        <w:rPr>
          <w:b/>
        </w:rPr>
        <w:t>на 1</w:t>
      </w:r>
      <w:r w:rsidRPr="00493139">
        <w:rPr>
          <w:b/>
        </w:rPr>
        <w:t>9</w:t>
      </w:r>
      <w:r w:rsidRPr="00493139">
        <w:rPr>
          <w:b/>
        </w:rPr>
        <w:t xml:space="preserve"> декабря 2024 года, в отношении лот</w:t>
      </w:r>
      <w:r w:rsidRPr="00493139">
        <w:rPr>
          <w:b/>
        </w:rPr>
        <w:t>а</w:t>
      </w:r>
      <w:r w:rsidRPr="00493139">
        <w:rPr>
          <w:b/>
        </w:rPr>
        <w:t xml:space="preserve"> № </w:t>
      </w:r>
      <w:r w:rsidRPr="00493139">
        <w:rPr>
          <w:b/>
        </w:rPr>
        <w:t>5</w:t>
      </w:r>
      <w:r>
        <w:t>:</w:t>
      </w:r>
      <w:r>
        <w:t xml:space="preserve"> </w:t>
      </w:r>
      <w:r>
        <w:t xml:space="preserve">FIAT 178CYN1A </w:t>
      </w:r>
      <w:proofErr w:type="spellStart"/>
      <w:r>
        <w:t>Albea</w:t>
      </w:r>
      <w:proofErr w:type="spellEnd"/>
      <w:r>
        <w:t xml:space="preserve"> с ГБО 2012 года выпуска, (VIN) XU3178000CZ145756</w:t>
      </w:r>
    </w:p>
    <w:p w:rsidR="00D649E9" w:rsidRPr="00D649E9" w:rsidRDefault="00D649E9" w:rsidP="00D649E9">
      <w:pPr>
        <w:ind w:left="568"/>
        <w:jc w:val="both"/>
      </w:pPr>
    </w:p>
    <w:p w:rsidR="008338DE" w:rsidRPr="00D649E9" w:rsidRDefault="003A50E6" w:rsidP="00BA4FB1">
      <w:pPr>
        <w:ind w:firstLine="709"/>
        <w:jc w:val="both"/>
        <w:rPr>
          <w:b/>
        </w:rPr>
      </w:pPr>
      <w:r w:rsidRPr="00D649E9">
        <w:rPr>
          <w:b/>
        </w:rPr>
        <w:t>Основание:</w:t>
      </w:r>
    </w:p>
    <w:p w:rsidR="0081709A" w:rsidRDefault="00D649E9" w:rsidP="003A50E6">
      <w:pPr>
        <w:ind w:firstLine="709"/>
        <w:jc w:val="both"/>
      </w:pPr>
      <w:r>
        <w:rPr>
          <w:noProof/>
        </w:rPr>
        <w:drawing>
          <wp:inline distT="0" distB="0" distL="0" distR="0" wp14:anchorId="6BAF0B3D" wp14:editId="33C27579">
            <wp:extent cx="4601459" cy="676275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30076" cy="6804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7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F4A69"/>
    <w:multiLevelType w:val="hybridMultilevel"/>
    <w:tmpl w:val="44B8B5EC"/>
    <w:lvl w:ilvl="0" w:tplc="EE7E0564">
      <w:start w:val="1"/>
      <w:numFmt w:val="decimal"/>
      <w:suff w:val="space"/>
      <w:lvlText w:val="%1."/>
      <w:lvlJc w:val="left"/>
      <w:pPr>
        <w:ind w:left="-14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D6D"/>
    <w:rsid w:val="0000557E"/>
    <w:rsid w:val="0002506B"/>
    <w:rsid w:val="00035AE7"/>
    <w:rsid w:val="00055A58"/>
    <w:rsid w:val="00057B56"/>
    <w:rsid w:val="00077A22"/>
    <w:rsid w:val="000856DE"/>
    <w:rsid w:val="00086C57"/>
    <w:rsid w:val="000A4E19"/>
    <w:rsid w:val="000B237E"/>
    <w:rsid w:val="000C6EDE"/>
    <w:rsid w:val="000E2CB4"/>
    <w:rsid w:val="00141E17"/>
    <w:rsid w:val="00152C06"/>
    <w:rsid w:val="00156F32"/>
    <w:rsid w:val="0016421A"/>
    <w:rsid w:val="00171EA5"/>
    <w:rsid w:val="00173381"/>
    <w:rsid w:val="0017554A"/>
    <w:rsid w:val="00185F65"/>
    <w:rsid w:val="00192A8E"/>
    <w:rsid w:val="001961A0"/>
    <w:rsid w:val="00197565"/>
    <w:rsid w:val="001B2308"/>
    <w:rsid w:val="00222441"/>
    <w:rsid w:val="00261B7F"/>
    <w:rsid w:val="00265A92"/>
    <w:rsid w:val="00266C02"/>
    <w:rsid w:val="002745B9"/>
    <w:rsid w:val="002825D3"/>
    <w:rsid w:val="00286253"/>
    <w:rsid w:val="002A05EC"/>
    <w:rsid w:val="002A5DDA"/>
    <w:rsid w:val="002C1369"/>
    <w:rsid w:val="002D0805"/>
    <w:rsid w:val="002E1575"/>
    <w:rsid w:val="002F541C"/>
    <w:rsid w:val="002F6ABE"/>
    <w:rsid w:val="003051E6"/>
    <w:rsid w:val="00320896"/>
    <w:rsid w:val="00321193"/>
    <w:rsid w:val="00364FA2"/>
    <w:rsid w:val="00365758"/>
    <w:rsid w:val="003663D7"/>
    <w:rsid w:val="00371BB0"/>
    <w:rsid w:val="00376F5F"/>
    <w:rsid w:val="00381110"/>
    <w:rsid w:val="003A50E6"/>
    <w:rsid w:val="003B0619"/>
    <w:rsid w:val="003B34C0"/>
    <w:rsid w:val="003B6321"/>
    <w:rsid w:val="003D08FC"/>
    <w:rsid w:val="003D6045"/>
    <w:rsid w:val="003E6570"/>
    <w:rsid w:val="003F09D3"/>
    <w:rsid w:val="00412E4E"/>
    <w:rsid w:val="0041777F"/>
    <w:rsid w:val="00425414"/>
    <w:rsid w:val="0046757E"/>
    <w:rsid w:val="00467691"/>
    <w:rsid w:val="00474F92"/>
    <w:rsid w:val="00481006"/>
    <w:rsid w:val="00481353"/>
    <w:rsid w:val="0048319B"/>
    <w:rsid w:val="00493139"/>
    <w:rsid w:val="004B2A77"/>
    <w:rsid w:val="004B3130"/>
    <w:rsid w:val="004B3471"/>
    <w:rsid w:val="004B50FE"/>
    <w:rsid w:val="004B693C"/>
    <w:rsid w:val="004C6F49"/>
    <w:rsid w:val="004D01CE"/>
    <w:rsid w:val="004F3D4C"/>
    <w:rsid w:val="004F457B"/>
    <w:rsid w:val="00507A20"/>
    <w:rsid w:val="00522BC9"/>
    <w:rsid w:val="00536C05"/>
    <w:rsid w:val="00552FD4"/>
    <w:rsid w:val="0056728C"/>
    <w:rsid w:val="00570F2F"/>
    <w:rsid w:val="00573BAB"/>
    <w:rsid w:val="0058629C"/>
    <w:rsid w:val="00595C1E"/>
    <w:rsid w:val="005B260A"/>
    <w:rsid w:val="005C1DD1"/>
    <w:rsid w:val="005D1AD3"/>
    <w:rsid w:val="005F4B6B"/>
    <w:rsid w:val="0061149F"/>
    <w:rsid w:val="00613484"/>
    <w:rsid w:val="00616AF1"/>
    <w:rsid w:val="00642A36"/>
    <w:rsid w:val="0064568C"/>
    <w:rsid w:val="00660096"/>
    <w:rsid w:val="00660CCA"/>
    <w:rsid w:val="00665EFE"/>
    <w:rsid w:val="006869D6"/>
    <w:rsid w:val="00692EAF"/>
    <w:rsid w:val="006C18AA"/>
    <w:rsid w:val="006E64A9"/>
    <w:rsid w:val="006F12B5"/>
    <w:rsid w:val="00700E42"/>
    <w:rsid w:val="007158A3"/>
    <w:rsid w:val="0072063B"/>
    <w:rsid w:val="00733458"/>
    <w:rsid w:val="007639AD"/>
    <w:rsid w:val="00771493"/>
    <w:rsid w:val="007A30A5"/>
    <w:rsid w:val="007A45D1"/>
    <w:rsid w:val="007B3A67"/>
    <w:rsid w:val="007B4380"/>
    <w:rsid w:val="007B64B1"/>
    <w:rsid w:val="007B785B"/>
    <w:rsid w:val="007C33ED"/>
    <w:rsid w:val="007F7E79"/>
    <w:rsid w:val="0081077A"/>
    <w:rsid w:val="00813039"/>
    <w:rsid w:val="0081709A"/>
    <w:rsid w:val="008338DE"/>
    <w:rsid w:val="00834AE4"/>
    <w:rsid w:val="00854BCC"/>
    <w:rsid w:val="00876829"/>
    <w:rsid w:val="00886357"/>
    <w:rsid w:val="008A459A"/>
    <w:rsid w:val="008D3D43"/>
    <w:rsid w:val="008D565A"/>
    <w:rsid w:val="008D688D"/>
    <w:rsid w:val="008F1623"/>
    <w:rsid w:val="00923B9E"/>
    <w:rsid w:val="00930B15"/>
    <w:rsid w:val="00952934"/>
    <w:rsid w:val="00957C2D"/>
    <w:rsid w:val="0096213A"/>
    <w:rsid w:val="009624F9"/>
    <w:rsid w:val="009906C5"/>
    <w:rsid w:val="009E391E"/>
    <w:rsid w:val="009E7694"/>
    <w:rsid w:val="00A01135"/>
    <w:rsid w:val="00A30759"/>
    <w:rsid w:val="00A312E7"/>
    <w:rsid w:val="00A51C8D"/>
    <w:rsid w:val="00A5315D"/>
    <w:rsid w:val="00A552AF"/>
    <w:rsid w:val="00A770D1"/>
    <w:rsid w:val="00A9062A"/>
    <w:rsid w:val="00AA2337"/>
    <w:rsid w:val="00AA4026"/>
    <w:rsid w:val="00AA6FFF"/>
    <w:rsid w:val="00AB1B09"/>
    <w:rsid w:val="00AC02DD"/>
    <w:rsid w:val="00AC523C"/>
    <w:rsid w:val="00AC542E"/>
    <w:rsid w:val="00AE32EF"/>
    <w:rsid w:val="00AF287B"/>
    <w:rsid w:val="00AF30BA"/>
    <w:rsid w:val="00B0299A"/>
    <w:rsid w:val="00B12B50"/>
    <w:rsid w:val="00B14692"/>
    <w:rsid w:val="00B34308"/>
    <w:rsid w:val="00B444DC"/>
    <w:rsid w:val="00B54489"/>
    <w:rsid w:val="00B71AD5"/>
    <w:rsid w:val="00B72F0B"/>
    <w:rsid w:val="00B731D2"/>
    <w:rsid w:val="00BA4FB1"/>
    <w:rsid w:val="00BA7A1D"/>
    <w:rsid w:val="00BC15A0"/>
    <w:rsid w:val="00BC4356"/>
    <w:rsid w:val="00BC45DE"/>
    <w:rsid w:val="00BC48A9"/>
    <w:rsid w:val="00BC5064"/>
    <w:rsid w:val="00BD1176"/>
    <w:rsid w:val="00C02CBB"/>
    <w:rsid w:val="00C059CF"/>
    <w:rsid w:val="00C234B4"/>
    <w:rsid w:val="00C31667"/>
    <w:rsid w:val="00C32D6D"/>
    <w:rsid w:val="00C63668"/>
    <w:rsid w:val="00C64CBC"/>
    <w:rsid w:val="00C8780B"/>
    <w:rsid w:val="00C904D1"/>
    <w:rsid w:val="00C912C3"/>
    <w:rsid w:val="00C951A1"/>
    <w:rsid w:val="00C95F8B"/>
    <w:rsid w:val="00CB03F4"/>
    <w:rsid w:val="00CD28F7"/>
    <w:rsid w:val="00CF5218"/>
    <w:rsid w:val="00D0640E"/>
    <w:rsid w:val="00D649E9"/>
    <w:rsid w:val="00D671EB"/>
    <w:rsid w:val="00D875C7"/>
    <w:rsid w:val="00D90C26"/>
    <w:rsid w:val="00DA2674"/>
    <w:rsid w:val="00DB0B57"/>
    <w:rsid w:val="00DC1D45"/>
    <w:rsid w:val="00DE2936"/>
    <w:rsid w:val="00DF5116"/>
    <w:rsid w:val="00E07AF0"/>
    <w:rsid w:val="00E12A68"/>
    <w:rsid w:val="00E14C2C"/>
    <w:rsid w:val="00E25CA5"/>
    <w:rsid w:val="00E30CF6"/>
    <w:rsid w:val="00E3147F"/>
    <w:rsid w:val="00E37CD6"/>
    <w:rsid w:val="00E4014B"/>
    <w:rsid w:val="00E41377"/>
    <w:rsid w:val="00E4199F"/>
    <w:rsid w:val="00E42E02"/>
    <w:rsid w:val="00E55E8F"/>
    <w:rsid w:val="00E60BB2"/>
    <w:rsid w:val="00E75FF4"/>
    <w:rsid w:val="00E86335"/>
    <w:rsid w:val="00E90B0F"/>
    <w:rsid w:val="00E95799"/>
    <w:rsid w:val="00EA298B"/>
    <w:rsid w:val="00EA3766"/>
    <w:rsid w:val="00EB68F3"/>
    <w:rsid w:val="00EC2E17"/>
    <w:rsid w:val="00EC34AB"/>
    <w:rsid w:val="00EC4F95"/>
    <w:rsid w:val="00ED2266"/>
    <w:rsid w:val="00ED7BD4"/>
    <w:rsid w:val="00EE26BC"/>
    <w:rsid w:val="00EE2E12"/>
    <w:rsid w:val="00EE4806"/>
    <w:rsid w:val="00EE52E6"/>
    <w:rsid w:val="00F03AD6"/>
    <w:rsid w:val="00F12F18"/>
    <w:rsid w:val="00F25A04"/>
    <w:rsid w:val="00F25EA6"/>
    <w:rsid w:val="00F30237"/>
    <w:rsid w:val="00F74C5E"/>
    <w:rsid w:val="00F7769C"/>
    <w:rsid w:val="00F81642"/>
    <w:rsid w:val="00F96476"/>
    <w:rsid w:val="00FA20FB"/>
    <w:rsid w:val="00FB7DFA"/>
    <w:rsid w:val="00FC2DAA"/>
    <w:rsid w:val="00FC4FC1"/>
    <w:rsid w:val="00FC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99FB1"/>
  <w15:docId w15:val="{EA64B869-16A5-43AA-A255-920C59D89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0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09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64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Елена</cp:lastModifiedBy>
  <cp:revision>9</cp:revision>
  <cp:lastPrinted>2014-01-16T09:00:00Z</cp:lastPrinted>
  <dcterms:created xsi:type="dcterms:W3CDTF">2024-10-16T10:30:00Z</dcterms:created>
  <dcterms:modified xsi:type="dcterms:W3CDTF">2024-11-29T08:19:00Z</dcterms:modified>
</cp:coreProperties>
</file>